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5D" w:rsidRDefault="006673F4" w:rsidP="006673F4">
      <w:pPr>
        <w:pStyle w:val="Title"/>
        <w:jc w:val="center"/>
        <w:rPr>
          <w:rFonts w:eastAsia="Times New Roman"/>
          <w:b/>
        </w:rPr>
      </w:pPr>
      <w:r w:rsidRPr="006673F4">
        <w:rPr>
          <w:rFonts w:eastAsia="Times New Roman"/>
          <w:b/>
        </w:rPr>
        <w:t>Hair loss: What you should know and how to treat it</w:t>
      </w:r>
    </w:p>
    <w:p w:rsidR="006673F4" w:rsidRDefault="006673F4" w:rsidP="006673F4">
      <w:pPr>
        <w:pStyle w:val="NormalWeb"/>
        <w:spacing w:before="0" w:beforeAutospacing="0" w:after="0" w:afterAutospacing="0"/>
        <w:rPr>
          <w:color w:val="0E101A"/>
        </w:rPr>
      </w:pPr>
      <w:r>
        <w:rPr>
          <w:color w:val="0E101A"/>
        </w:rPr>
        <w:t>Know that more than 80% of women will experience hair loss by the time they turn 60? It is possible to solve this problem. Many shampoos and treatment options are available. It is possible to restore your hair's former beauty.</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Discover how you can achieve healthy, beautiful hair. Discover the cycle of hair and how to deal with hair loss. </w:t>
      </w:r>
      <w:proofErr w:type="gramStart"/>
      <w:r>
        <w:rPr>
          <w:color w:val="0E101A"/>
        </w:rPr>
        <w:t>How to cope with hair loss.</w:t>
      </w:r>
      <w:proofErr w:type="gramEnd"/>
      <w:r>
        <w:rPr>
          <w:color w:val="0E101A"/>
        </w:rPr>
        <w:t> Discover the natural and best hair treatments, shampoos, and methods for improving your hair. Your hair will become more healthy and beautiful.</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The Secrets of Luscious Locks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A healthy, shiny hair is what most people desire. For this to happen, it is important that you understand the science of hair. By gaining knowledge, you can enhance the strength and beauty of your hair. By learning more about the cycle of hair growth and loss, you can nourish and strengthen your hair.</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A Powerful Hair Growth Shampoo</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High-quality shampoos for hair growth will transform your hair. These shampoos are made with ingredients that maintain the health of hair follicles and reduce hair loss. They also promote thicker, longer hair. Discover how you can use these shampoos for fuller, more voluminous hair.</w:t>
      </w:r>
    </w:p>
    <w:p w:rsidR="006673F4" w:rsidRDefault="006673F4" w:rsidP="006673F4">
      <w:pPr>
        <w:pStyle w:val="NormalWeb"/>
        <w:spacing w:before="0" w:beforeAutospacing="0" w:after="0" w:afterAutospacing="0"/>
        <w:rPr>
          <w:color w:val="0E101A"/>
        </w:rPr>
      </w:pPr>
      <w:r>
        <w:rPr>
          <w:color w:val="0E101A"/>
        </w:rPr>
        <w:t xml:space="preserve">Shampoos are effective because of their combination of ingredients. The hair and scalp are nourished by </w:t>
      </w:r>
      <w:hyperlink r:id="rId5" w:tgtFrame="_blank" w:history="1">
        <w:r>
          <w:rPr>
            <w:rStyle w:val="Hyperlink"/>
            <w:rFonts w:eastAsiaTheme="majorEastAsia"/>
            <w:b/>
            <w:bCs/>
            <w:color w:val="4A6EE0"/>
          </w:rPr>
          <w:t>Biotin Dense Hair Spray Repair Hair</w:t>
        </w:r>
      </w:hyperlink>
      <w:r>
        <w:rPr>
          <w:color w:val="0E101A"/>
        </w:rPr>
        <w:t xml:space="preserve">, vitamins, and natural extracts. Caffeine </w:t>
      </w:r>
      <w:proofErr w:type="gramStart"/>
      <w:r>
        <w:rPr>
          <w:color w:val="0E101A"/>
        </w:rPr>
        <w:t>oil,</w:t>
      </w:r>
      <w:proofErr w:type="gramEnd"/>
      <w:r>
        <w:rPr>
          <w:color w:val="0E101A"/>
        </w:rPr>
        <w:t xml:space="preserve"> and peppermint essential oils are known to stimulate the scalp and increase blood flow.</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Consider the shampoo's active ingredients before choosing it. More active ingredients in shampoos will probably work better. Avoid products with harmful chemicals like sulfates and </w:t>
      </w:r>
      <w:proofErr w:type="spellStart"/>
      <w:r>
        <w:rPr>
          <w:color w:val="0E101A"/>
        </w:rPr>
        <w:t>parabens</w:t>
      </w:r>
      <w:proofErr w:type="spellEnd"/>
      <w:r>
        <w:rPr>
          <w:color w:val="0E101A"/>
        </w:rPr>
        <w:t>. The products may cause the hair to dry, which can lead to more falling.</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Maple </w:t>
      </w:r>
      <w:proofErr w:type="spellStart"/>
      <w:r>
        <w:rPr>
          <w:color w:val="0E101A"/>
        </w:rPr>
        <w:t>Holistics</w:t>
      </w:r>
      <w:proofErr w:type="spellEnd"/>
      <w:r>
        <w:rPr>
          <w:color w:val="0E101A"/>
        </w:rPr>
        <w:t xml:space="preserve">' Biotin hair care shampoo contains Biotin and </w:t>
      </w:r>
      <w:proofErr w:type="spellStart"/>
      <w:r>
        <w:rPr>
          <w:color w:val="0E101A"/>
        </w:rPr>
        <w:t>Argan</w:t>
      </w:r>
      <w:proofErr w:type="spellEnd"/>
      <w:r>
        <w:rPr>
          <w:color w:val="0E101A"/>
        </w:rPr>
        <w:t xml:space="preserve"> Oil, which strengthens and nourishes your scalp. </w:t>
      </w:r>
      <w:proofErr w:type="spellStart"/>
      <w:r>
        <w:rPr>
          <w:color w:val="0E101A"/>
        </w:rPr>
        <w:t>Ultrax</w:t>
      </w:r>
      <w:proofErr w:type="spellEnd"/>
      <w:r>
        <w:rPr>
          <w:color w:val="0E101A"/>
        </w:rPr>
        <w:t xml:space="preserve"> Labs Ketoconazole saw palmetto Hair Surge Shampoo Ketoconazole helps in hair growth.</w:t>
      </w:r>
      <w:bookmarkStart w:id="0" w:name="_GoBack"/>
      <w:bookmarkEnd w:id="0"/>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You can easily add a hair growth shampoo to your daily routine. The special formulas you will find here can give you that hair you always wanted. These formulas make hair vibrant and beautiful.</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Revitalizing Treatments that Promote Hair Growth</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You can use other methods to treat hair loss than using shampoos. </w:t>
      </w:r>
      <w:proofErr w:type="gramStart"/>
      <w:r>
        <w:rPr>
          <w:color w:val="0E101A"/>
        </w:rPr>
        <w:t>Biotin Dense Shampoo Repair Hair.</w:t>
      </w:r>
      <w:proofErr w:type="gramEnd"/>
      <w:r>
        <w:rPr>
          <w:color w:val="0E101A"/>
        </w:rPr>
        <w:t> The treatments promote hair growth. Treatments range from salon treatments to masks, serums and other products. The complete package will make your hair look vibrant and healthy.</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Proven Hair Loss Remedies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It can be frustrating to experience hair loss. But, don't lose hope. Find solutions. We will examine all the options available, including simple shampoos and more sophisticated treatments. Find out how to pick the most effective natural treatments for hair loss.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Buy shampoos or serums you can get over the counter. You can find them with </w:t>
      </w:r>
      <w:proofErr w:type="spellStart"/>
      <w:r>
        <w:rPr>
          <w:color w:val="0E101A"/>
        </w:rPr>
        <w:t>minoxidil</w:t>
      </w:r>
      <w:proofErr w:type="spellEnd"/>
      <w:r>
        <w:rPr>
          <w:color w:val="0E101A"/>
        </w:rPr>
        <w:t xml:space="preserve"> and ketoconazole. These products encourage new hair to grow while also reducing hair loss. It is possible to benefit from regular usage if you have mild or medium hair loss.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You may need to speak with your dermatologist about stronger options. Your dermatologist may prescribe </w:t>
      </w:r>
      <w:proofErr w:type="spellStart"/>
      <w:r>
        <w:rPr>
          <w:color w:val="0E101A"/>
        </w:rPr>
        <w:t>finasteride</w:t>
      </w:r>
      <w:proofErr w:type="spellEnd"/>
      <w:r>
        <w:rPr>
          <w:color w:val="0E101A"/>
        </w:rPr>
        <w:t>, or spironolactone. The medications are designed to target hair loss's primary cause, such as genetics or hormones. Doctors carefully monitor these treatments and can increase your hair thickness.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It is important to not ignore natural remedies. Healthy hair can be achieved by massages of the scalp. Rosemary essential oil can be used to improve the hair's health. Add these natural remedies into your repertoire.</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The best treatments are often chosen by professionals. Professionals will assess your hair in order to decide on the best treatment plan. Your hair health will be better controlled if you adopt a healthy way of life.</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Numerous people are affected by hair loss. Stay with the techniques that are working for you. The methods below will restore hair growth and your spirits.</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Nutrients that Supercharge Strands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Die nutrients you consume directly affect the health of your hair. We'll examine which minerals and vitamin are necessary for healthy, strong hair. Find out how specific foods and supplements can promote hair growth, and help fight hair loss.</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Natural Remedies for Lustrous Locks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There are many natural solutions for healthy hair. Ancient cultures have valued oils and herbs for their capacity to stop hair fall and boost hair growth. Learn how to achieve beautiful hair using natural remedies.</w:t>
      </w:r>
    </w:p>
    <w:p w:rsidR="006673F4" w:rsidRDefault="006673F4" w:rsidP="006673F4">
      <w:pPr>
        <w:pStyle w:val="Heading1"/>
        <w:spacing w:before="0"/>
        <w:rPr>
          <w:b w:val="0"/>
          <w:bCs w:val="0"/>
          <w:color w:val="0E101A"/>
        </w:rPr>
      </w:pPr>
      <w:r>
        <w:rPr>
          <w:b w:val="0"/>
          <w:bCs w:val="0"/>
          <w:color w:val="0E101A"/>
        </w:rPr>
        <w:lastRenderedPageBreak/>
        <w:t>Healing herbs and oils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 xml:space="preserve">In natural </w:t>
      </w:r>
      <w:proofErr w:type="spellStart"/>
      <w:r>
        <w:rPr>
          <w:color w:val="0E101A"/>
        </w:rPr>
        <w:t>haircare</w:t>
      </w:r>
      <w:proofErr w:type="spellEnd"/>
      <w:r>
        <w:rPr>
          <w:color w:val="0E101A"/>
        </w:rPr>
        <w:t>, oils and herbs can be superheroes. In ancient times they were used for strengthening the hair root and nourishing the scalp. Improve your hair with natural products and you will feel better about yourself.</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It is best to use rosemary oil on your hair. The antioxidants in rosemary oil stimulate blood flow to the scalp and promote new hair growth. To improve hair, massage rosemary oil on your scalp several days a week.</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Coconut oil works as well. Coconut oil, which is rich in vitamins and fats good for hair and skin, moisturizes deeply. You can warm the oil in your palm and rub it on hair for 30 minutes, before washing. It will make your hair strong, and it's soft.</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It is well-known that lavender oil and peppermint essential oils have many benefits for hair. They are stimulating and relaxing, while also helping to stimulate new hair growth. Massage carrier oils into your scalp and add a few drops lavender essential oil.</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Remind yourself to apply these remedies consistently. If you continue to follow the plan, it may be a couple of months before your hair becomes healthy and shiny. With natural products, and persistence you can achieve gorgeous hair.</w:t>
      </w:r>
    </w:p>
    <w:p w:rsidR="006673F4" w:rsidRDefault="006673F4" w:rsidP="006673F4">
      <w:pPr>
        <w:pStyle w:val="Heading1"/>
        <w:spacing w:before="0"/>
        <w:rPr>
          <w:b w:val="0"/>
          <w:bCs w:val="0"/>
          <w:color w:val="0E101A"/>
        </w:rPr>
      </w:pPr>
    </w:p>
    <w:p w:rsidR="006673F4" w:rsidRDefault="006673F4" w:rsidP="006673F4">
      <w:pPr>
        <w:pStyle w:val="Heading1"/>
        <w:spacing w:before="0"/>
        <w:rPr>
          <w:b w:val="0"/>
          <w:bCs w:val="0"/>
          <w:color w:val="0E101A"/>
        </w:rPr>
      </w:pPr>
      <w:r>
        <w:rPr>
          <w:b w:val="0"/>
          <w:bCs w:val="0"/>
          <w:color w:val="0E101A"/>
        </w:rPr>
        <w:t>Conclusion: Embrace Your Crowning Glory</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The guide we've read has given us many useful tips on hair loss. Understand how your hair grows as well as the problems that can cause it. You can restore the hair you have lost by using a combination of lifestyle changes, treatment and supplements.</w:t>
      </w:r>
    </w:p>
    <w:p w:rsidR="006673F4" w:rsidRDefault="006673F4" w:rsidP="006673F4">
      <w:pPr>
        <w:pStyle w:val="NormalWeb"/>
        <w:spacing w:before="0" w:beforeAutospacing="0" w:after="0" w:afterAutospacing="0"/>
        <w:rPr>
          <w:color w:val="0E101A"/>
        </w:rPr>
      </w:pPr>
    </w:p>
    <w:p w:rsidR="006673F4" w:rsidRDefault="006673F4" w:rsidP="006673F4">
      <w:pPr>
        <w:pStyle w:val="NormalWeb"/>
        <w:spacing w:before="0" w:beforeAutospacing="0" w:after="0" w:afterAutospacing="0"/>
        <w:rPr>
          <w:color w:val="0E101A"/>
        </w:rPr>
      </w:pPr>
      <w:r>
        <w:rPr>
          <w:color w:val="0E101A"/>
        </w:rPr>
        <w:t>Your hair can be a great indicator of how healthy you are. The right hair care can help you achieve your desired look. You can maintain your hair and skin in great condition by using shampoos and treatments that promote hair growth.</w:t>
      </w:r>
    </w:p>
    <w:p w:rsidR="006673F4" w:rsidRDefault="006673F4" w:rsidP="006673F4">
      <w:pPr>
        <w:pStyle w:val="NormalWeb"/>
        <w:spacing w:before="0" w:beforeAutospacing="0" w:after="0" w:afterAutospacing="0"/>
        <w:rPr>
          <w:color w:val="0E101A"/>
        </w:rPr>
      </w:pPr>
    </w:p>
    <w:p w:rsidR="006673F4" w:rsidRPr="006673F4" w:rsidRDefault="006673F4" w:rsidP="006673F4">
      <w:pPr>
        <w:pStyle w:val="NormalWeb"/>
        <w:spacing w:before="0" w:beforeAutospacing="0" w:after="0" w:afterAutospacing="0"/>
        <w:rPr>
          <w:color w:val="0E101A"/>
        </w:rPr>
      </w:pPr>
      <w:r>
        <w:rPr>
          <w:color w:val="0E101A"/>
        </w:rPr>
        <w:t>Hair that is healthy shows you care for yourself. Let your hair boost your self-confidence. You can have fun on your journey to better hair. Enjoy seeing your hair more full and vibrant.</w:t>
      </w:r>
    </w:p>
    <w:sectPr w:rsidR="006673F4" w:rsidRPr="0066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F4"/>
    <w:rsid w:val="001B255D"/>
    <w:rsid w:val="0066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67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3F4"/>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667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3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73F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67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3F4"/>
    <w:rPr>
      <w:b/>
      <w:bCs/>
    </w:rPr>
  </w:style>
  <w:style w:type="character" w:styleId="Hyperlink">
    <w:name w:val="Hyperlink"/>
    <w:basedOn w:val="DefaultParagraphFont"/>
    <w:uiPriority w:val="99"/>
    <w:semiHidden/>
    <w:unhideWhenUsed/>
    <w:rsid w:val="00667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67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3F4"/>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667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3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73F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673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3F4"/>
    <w:rPr>
      <w:b/>
      <w:bCs/>
    </w:rPr>
  </w:style>
  <w:style w:type="character" w:styleId="Hyperlink">
    <w:name w:val="Hyperlink"/>
    <w:basedOn w:val="DefaultParagraphFont"/>
    <w:uiPriority w:val="99"/>
    <w:semiHidden/>
    <w:unhideWhenUsed/>
    <w:rsid w:val="0066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7124">
      <w:bodyDiv w:val="1"/>
      <w:marLeft w:val="0"/>
      <w:marRight w:val="0"/>
      <w:marTop w:val="0"/>
      <w:marBottom w:val="0"/>
      <w:divBdr>
        <w:top w:val="none" w:sz="0" w:space="0" w:color="auto"/>
        <w:left w:val="none" w:sz="0" w:space="0" w:color="auto"/>
        <w:bottom w:val="none" w:sz="0" w:space="0" w:color="auto"/>
        <w:right w:val="none" w:sz="0" w:space="0" w:color="auto"/>
      </w:divBdr>
    </w:div>
    <w:div w:id="20978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elhoe-cosme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2024-07-04T15:21:00Z</dcterms:created>
  <dcterms:modified xsi:type="dcterms:W3CDTF">2024-07-04T15:23:00Z</dcterms:modified>
</cp:coreProperties>
</file>